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2C" w:rsidRPr="00D97703" w:rsidRDefault="00ED49D9" w:rsidP="00ED49D9">
      <w:pPr>
        <w:jc w:val="center"/>
        <w:rPr>
          <w:rFonts w:ascii="Arial" w:hAnsi="Arial" w:cs="Arial"/>
          <w:b/>
          <w:sz w:val="28"/>
          <w:szCs w:val="28"/>
        </w:rPr>
      </w:pPr>
      <w:r w:rsidRPr="00D97703">
        <w:rPr>
          <w:rFonts w:ascii="Arial" w:hAnsi="Arial" w:cs="Arial"/>
          <w:b/>
          <w:sz w:val="28"/>
          <w:szCs w:val="28"/>
        </w:rPr>
        <w:t>Triangle Activity</w:t>
      </w:r>
    </w:p>
    <w:p w:rsidR="00ED49D9" w:rsidRDefault="00D97703" w:rsidP="00ED49D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4743450</wp:posOffset>
                </wp:positionH>
                <wp:positionV relativeFrom="paragraph">
                  <wp:posOffset>161925</wp:posOffset>
                </wp:positionV>
                <wp:extent cx="3714750" cy="15811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703" w:rsidRDefault="00D9770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Use three sticks to construct 10 non-triangles.</w:t>
                            </w:r>
                          </w:p>
                          <w:p w:rsidR="00D97703" w:rsidRPr="00D97703" w:rsidRDefault="00D9770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Record each side length in millimeters in the table that do not allow you to construct a triangle.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3.5pt;margin-top:12.75pt;width:292.5pt;height:12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" filled="f" stroked="f" strokeweight=".5pt">
                <v:textbox>
                  <w:txbxContent>
                    <w:p w:rsidR="00D97703" w:rsidRDefault="00D9770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Use three sticks to construct 10 non-triangles.</w:t>
                      </w:r>
                    </w:p>
                    <w:p w:rsidR="00D97703" w:rsidRPr="00D97703" w:rsidRDefault="00D9770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Record each side length in millimeters in the table that do not allow you to construct a triangle.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DFFD0" wp14:editId="47BBAA6D">
                <wp:simplePos x="0" y="0"/>
                <wp:positionH relativeFrom="column">
                  <wp:posOffset>-57150</wp:posOffset>
                </wp:positionH>
                <wp:positionV relativeFrom="paragraph">
                  <wp:posOffset>180975</wp:posOffset>
                </wp:positionV>
                <wp:extent cx="3590925" cy="1276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092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49D9" w:rsidRDefault="00ED49D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Construct 10 different triangles, each with different side lengths.</w:t>
                            </w:r>
                          </w:p>
                          <w:p w:rsidR="00ED49D9" w:rsidRPr="00ED49D9" w:rsidRDefault="00ED49D9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Record each side length in millimeters in the table</w:t>
                            </w:r>
                            <w:r w:rsidR="00D97703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below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-4.5pt;margin-top:14.25pt;width:282.7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" filled="f" stroked="f" strokeweight=".5pt">
                <v:textbox>
                  <w:txbxContent>
                    <w:p w:rsidR="00ED49D9" w:rsidRDefault="00ED49D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Construct 10 different triangles, each with different side lengths.</w:t>
                      </w:r>
                    </w:p>
                    <w:p w:rsidR="00ED49D9" w:rsidRPr="00ED49D9" w:rsidRDefault="00ED49D9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Record each side length in millimeters in the table</w:t>
                      </w:r>
                      <w:r w:rsidR="00D97703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below</w:t>
                      </w:r>
                    </w:p>
                  </w:txbxContent>
                </v:textbox>
              </v:shape>
            </w:pict>
          </mc:Fallback>
        </mc:AlternateContent>
      </w:r>
    </w:p>
    <w:p w:rsidR="00ED49D9" w:rsidRDefault="00ED49D9" w:rsidP="00ED49D9">
      <w:pPr>
        <w:jc w:val="center"/>
        <w:rPr>
          <w:rFonts w:ascii="Arial" w:hAnsi="Arial" w:cs="Arial"/>
          <w:sz w:val="28"/>
          <w:szCs w:val="28"/>
        </w:rPr>
      </w:pPr>
    </w:p>
    <w:p w:rsidR="00ED49D9" w:rsidRDefault="00ED49D9" w:rsidP="00ED49D9">
      <w:pPr>
        <w:jc w:val="center"/>
        <w:rPr>
          <w:rFonts w:ascii="Arial" w:hAnsi="Arial" w:cs="Arial"/>
          <w:sz w:val="28"/>
          <w:szCs w:val="28"/>
        </w:rPr>
      </w:pPr>
    </w:p>
    <w:p w:rsidR="00ED49D9" w:rsidRDefault="00ED49D9" w:rsidP="00ED49D9">
      <w:pPr>
        <w:jc w:val="center"/>
        <w:rPr>
          <w:rFonts w:ascii="Arial" w:hAnsi="Arial" w:cs="Arial"/>
          <w:sz w:val="28"/>
          <w:szCs w:val="28"/>
        </w:rPr>
      </w:pPr>
    </w:p>
    <w:p w:rsidR="00ED49D9" w:rsidRDefault="00D97703" w:rsidP="00ED49D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5DC81A" wp14:editId="22D25CA6">
                <wp:simplePos x="0" y="0"/>
                <wp:positionH relativeFrom="column">
                  <wp:posOffset>4124325</wp:posOffset>
                </wp:positionH>
                <wp:positionV relativeFrom="paragraph">
                  <wp:posOffset>323215</wp:posOffset>
                </wp:positionV>
                <wp:extent cx="4991100" cy="47148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1100" cy="4714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Ind w:w="10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54"/>
                              <w:gridCol w:w="1355"/>
                              <w:gridCol w:w="1354"/>
                              <w:gridCol w:w="1355"/>
                            </w:tblGrid>
                            <w:tr w:rsidR="00D97703" w:rsidTr="00D97703"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Triangle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Side A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Side B</w:t>
                                  </w: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Side C</w:t>
                                  </w: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1.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2.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3.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4.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5.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6.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7.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8.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9.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D97703" w:rsidTr="00D97703">
                              <w:tc>
                                <w:tcPr>
                                  <w:tcW w:w="1354" w:type="dxa"/>
                                  <w:vAlign w:val="bottom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10.</w:t>
                                  </w:r>
                                </w:p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5" w:type="dxa"/>
                                </w:tcPr>
                                <w:p w:rsidR="00D97703" w:rsidRDefault="00D97703" w:rsidP="008C1A9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97703" w:rsidRDefault="00D977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24.75pt;margin-top:25.45pt;width:393pt;height:371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Ind w:w="1081" w:type="dxa"/>
                        <w:tblLook w:val="04A0" w:firstRow="1" w:lastRow="0" w:firstColumn="1" w:lastColumn="0" w:noHBand="0" w:noVBand="1"/>
                      </w:tblPr>
                      <w:tblGrid>
                        <w:gridCol w:w="1354"/>
                        <w:gridCol w:w="1355"/>
                        <w:gridCol w:w="1354"/>
                        <w:gridCol w:w="1355"/>
                      </w:tblGrid>
                      <w:tr w:rsidR="00D97703" w:rsidTr="00D97703"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Triangle</w:t>
                            </w: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Side A</w:t>
                            </w: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Side B</w:t>
                            </w: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Side C</w:t>
                            </w: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2.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4.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5.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8.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9.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D97703" w:rsidTr="00D97703">
                        <w:tc>
                          <w:tcPr>
                            <w:tcW w:w="1354" w:type="dxa"/>
                            <w:vAlign w:val="bottom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10.</w:t>
                            </w:r>
                          </w:p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4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355" w:type="dxa"/>
                          </w:tcPr>
                          <w:p w:rsidR="00D97703" w:rsidRDefault="00D97703" w:rsidP="008C1A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97703" w:rsidRDefault="00D97703"/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4"/>
        <w:gridCol w:w="1355"/>
        <w:gridCol w:w="1354"/>
        <w:gridCol w:w="1355"/>
      </w:tblGrid>
      <w:tr w:rsidR="00ED49D9" w:rsidTr="00ED49D9"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Triangle</w:t>
            </w: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Side A</w:t>
            </w: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Side B</w:t>
            </w: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Side C</w:t>
            </w: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D49D9" w:rsidTr="00ED49D9">
        <w:tc>
          <w:tcPr>
            <w:tcW w:w="1354" w:type="dxa"/>
            <w:vAlign w:val="bottom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10.</w:t>
            </w:r>
          </w:p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4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55" w:type="dxa"/>
          </w:tcPr>
          <w:p w:rsidR="00ED49D9" w:rsidRDefault="00ED49D9" w:rsidP="00ED49D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ED49D9" w:rsidRDefault="00ED49D9" w:rsidP="00ED49D9">
      <w:pPr>
        <w:jc w:val="center"/>
        <w:rPr>
          <w:rFonts w:ascii="Arial" w:hAnsi="Arial" w:cs="Arial"/>
          <w:sz w:val="28"/>
          <w:szCs w:val="28"/>
        </w:rPr>
      </w:pPr>
    </w:p>
    <w:p w:rsidR="00D97703" w:rsidRDefault="00D97703" w:rsidP="00ED49D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Answer the following questions using complete sentences.</w:t>
      </w:r>
    </w:p>
    <w:p w:rsidR="00D97703" w:rsidRPr="00ED49D9" w:rsidRDefault="00D97703" w:rsidP="00ED49D9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8C4B5" wp14:editId="478F26C6">
                <wp:simplePos x="0" y="0"/>
                <wp:positionH relativeFrom="column">
                  <wp:posOffset>485775</wp:posOffset>
                </wp:positionH>
                <wp:positionV relativeFrom="paragraph">
                  <wp:posOffset>2590800</wp:posOffset>
                </wp:positionV>
                <wp:extent cx="8401050" cy="1819275"/>
                <wp:effectExtent l="0" t="0" r="19050" b="285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1050" cy="181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703" w:rsidRPr="00D97703" w:rsidRDefault="00D9770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D97703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Given just three side lengths with no picture, how can you conclude if you can form a triangle or not?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left:0;text-align:left;margin-left:38.25pt;margin-top:204pt;width:661.5pt;height:14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" fillcolor="white [3201]" strokeweight=".5pt">
                <v:textbox>
                  <w:txbxContent>
                    <w:p w:rsidR="00D97703" w:rsidRPr="00D97703" w:rsidRDefault="00D9770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D97703">
                        <w:rPr>
                          <w:rFonts w:ascii="Arial" w:hAnsi="Arial" w:cs="Arial"/>
                          <w:sz w:val="28"/>
                          <w:szCs w:val="28"/>
                        </w:rPr>
                        <w:t>Given just three side lengths with no picture, how can you conclude if you can form a triangle or not?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CE35A" wp14:editId="16FAEC68">
                <wp:simplePos x="0" y="0"/>
                <wp:positionH relativeFrom="column">
                  <wp:posOffset>485775</wp:posOffset>
                </wp:positionH>
                <wp:positionV relativeFrom="paragraph">
                  <wp:posOffset>4781550</wp:posOffset>
                </wp:positionV>
                <wp:extent cx="8401050" cy="17526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01050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703" w:rsidRPr="00D97703" w:rsidRDefault="00D9770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</w:t>
                            </w:r>
                            <w:r w:rsidR="009B01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hy is it that sometimes you can, (or cannot), construct a triangle given just three side </w:t>
                            </w:r>
                            <w:r w:rsidR="009B015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lengths?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left:0;text-align:left;margin-left:38.25pt;margin-top:376.5pt;width:661.5pt;height:13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" fillcolor="white [3201]" strokeweight=".5pt">
                <v:textbox>
                  <w:txbxContent>
                    <w:p w:rsidR="00D97703" w:rsidRPr="00D97703" w:rsidRDefault="00D9770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W</w:t>
                      </w:r>
                      <w:r w:rsidR="009B0156"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hy is it that sometimes you can, (or cannot), construct a triangle given just three side </w:t>
                      </w:r>
                      <w:r w:rsidR="009B0156">
                        <w:rPr>
                          <w:rFonts w:ascii="Arial" w:hAnsi="Arial" w:cs="Arial"/>
                          <w:sz w:val="28"/>
                          <w:szCs w:val="28"/>
                        </w:rPr>
                        <w:t>lengths?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4C1D3C" wp14:editId="0A0A5D45">
                <wp:simplePos x="0" y="0"/>
                <wp:positionH relativeFrom="column">
                  <wp:posOffset>495300</wp:posOffset>
                </wp:positionH>
                <wp:positionV relativeFrom="paragraph">
                  <wp:posOffset>400050</wp:posOffset>
                </wp:positionV>
                <wp:extent cx="8343900" cy="1800225"/>
                <wp:effectExtent l="0" t="0" r="19050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3900" cy="1800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7703" w:rsidRPr="00D97703" w:rsidRDefault="00D9770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What conclusion can you make about the side lengths of a triangle?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31" type="#_x0000_t202" style="position:absolute;left:0;text-align:left;margin-left:39pt;margin-top:31.5pt;width:657pt;height:14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" fillcolor="white [3201]" strokeweight=".5pt">
                <v:textbox>
                  <w:txbxContent>
                    <w:p w:rsidR="00D97703" w:rsidRPr="00D97703" w:rsidRDefault="00D9770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What conclusion can you make about the side lengths of a triangle?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97703" w:rsidRPr="00ED49D9" w:rsidSect="00ED49D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D9"/>
    <w:rsid w:val="00616D2C"/>
    <w:rsid w:val="009B0156"/>
    <w:rsid w:val="00D97703"/>
    <w:rsid w:val="00ED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4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2011-09-28T11:49:00Z</dcterms:created>
  <dcterms:modified xsi:type="dcterms:W3CDTF">2011-09-28T12:12:00Z</dcterms:modified>
</cp:coreProperties>
</file>